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59F8" w14:textId="3FE30F25" w:rsidR="00AC720A" w:rsidRDefault="00AC720A" w:rsidP="00C874DF">
      <w:pPr>
        <w:jc w:val="center"/>
        <w:rPr>
          <w:rFonts w:ascii="HGMaruGothicMPRO" w:eastAsia="HGMaruGothicMPRO" w:hAnsi="HGMaruGothicMPRO"/>
          <w:b/>
          <w:bCs/>
          <w:sz w:val="24"/>
          <w:szCs w:val="24"/>
          <w:u w:val="double"/>
        </w:rPr>
      </w:pPr>
      <w:r w:rsidRPr="00A529BC">
        <w:rPr>
          <w:rFonts w:ascii="HGMaruGothicMPRO" w:eastAsia="HGMaruGothicMPRO" w:hAnsi="HGMaruGothicMPRO"/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2A9BB" wp14:editId="04C8E4D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600825" cy="1047750"/>
                <wp:effectExtent l="0" t="0" r="28575" b="19050"/>
                <wp:wrapSquare wrapText="bothSides"/>
                <wp:docPr id="138658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A979" w14:textId="743D6562" w:rsidR="00C874DF" w:rsidRPr="00A529BC" w:rsidRDefault="00C874DF" w:rsidP="00C874DF">
                            <w:pPr>
                              <w:spacing w:line="440" w:lineRule="exact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29B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A529B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（令和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A529B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）年度　</w:t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すみだく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墨田区</w:t>
                                  </w:r>
                                </w:rubyBase>
                              </w:ruby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こうえんかい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講演会</w:t>
                                  </w:r>
                                </w:rubyBase>
                              </w:ruby>
                            </w:r>
                            <w:r w:rsidRPr="00A529B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32D4" w:rsidRP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もうしこみひょう</w:t>
                                  </w:r>
                                </w:rt>
                                <w:rubyBase>
                                  <w:r w:rsidR="00FA32D4">
                                    <w:rPr>
                                      <w:rFonts w:ascii="HGMaruGothicMPRO" w:eastAsia="HGMaruGothicMPRO" w:hAnsi="HGMaruGothicM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申込票</w:t>
                                  </w:r>
                                </w:rubyBase>
                              </w:ruby>
                            </w:r>
                          </w:p>
                          <w:p w14:paraId="447B4453" w14:textId="77777777" w:rsidR="00C874DF" w:rsidRDefault="00C874DF" w:rsidP="00C874DF">
                            <w:pPr>
                              <w:spacing w:line="440" w:lineRule="exact"/>
                              <w:jc w:val="center"/>
                              <w:rPr>
                                <w:rFonts w:ascii="HGPGothicE" w:eastAsia="HGPGothicE" w:hAnsi="HGPGothi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29BC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すみだ福祉保健センター　高次脳機能障害講演会担当　行</w:t>
                            </w:r>
                            <w:r w:rsidRPr="00A529BC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44934">
                              <w:rPr>
                                <w:rFonts w:ascii="HGPGothicE" w:eastAsia="HGPGothicE" w:hAnsi="HGPGothic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HGPGothicE" w:eastAsia="HGPGothicE" w:hAnsi="HGPGothic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644934">
                              <w:rPr>
                                <w:rFonts w:ascii="HGPGothicE" w:eastAsia="HGPGothicE" w:hAnsi="HGPGothic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03-5608-373</w:t>
                            </w:r>
                            <w:r>
                              <w:rPr>
                                <w:rFonts w:ascii="HGPGothicE" w:eastAsia="HGPGothicE" w:hAnsi="HGPGothicE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47F8F4ED" w14:textId="77777777" w:rsidR="00C874DF" w:rsidRPr="00644934" w:rsidRDefault="00C874DF" w:rsidP="00C874DF">
                            <w:pPr>
                              <w:spacing w:line="440" w:lineRule="exact"/>
                              <w:jc w:val="center"/>
                              <w:rPr>
                                <w:rFonts w:ascii="HGPGothicE" w:eastAsia="HGPGothicE" w:hAnsi="HGPGothi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243A">
                              <w:rPr>
                                <w:rFonts w:ascii="HGPGothicE" w:eastAsia="HGPGothicE" w:hAnsi="HGPGothicE"/>
                                <w:b/>
                                <w:bCs/>
                                <w:sz w:val="32"/>
                                <w:szCs w:val="32"/>
                              </w:rPr>
                              <w:t>koujinousoudan.center@sumida-jigyodan.or.jp</w:t>
                            </w:r>
                          </w:p>
                          <w:p w14:paraId="34D8FA98" w14:textId="77777777" w:rsidR="00C874DF" w:rsidRDefault="00C874DF" w:rsidP="00C87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A9BB" id="_x0000_s1031" type="#_x0000_t202" style="position:absolute;left:0;text-align:left;margin-left:0;margin-top:9pt;width:519.75pt;height:8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hzEwIAACcEAAAOAAAAZHJzL2Uyb0RvYy54bWysU9tu2zAMfR+wfxD0vtgJcqsRp+jSZRjQ&#10;XYBuH0DLcixMFjVJiZ19/SglTYNu2MMwPQikSB2Sh+Tqdug0O0jnFZqSj0c5Z9IIrJXZlfzb1+2b&#10;J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N8nufLyYwzQbZxPl0sZqktGRRP363z4b3EjkWh5I66muDh8OBDTAeKJ5cYzaNW9VZpnRS3&#10;qzbasQPQBGzTSRW8cNOG9SW/mVEif4fI0/kTRKcCjbJWXcmXFycoIm/vTJ0GLYDSJ5lS1uZMZOTu&#10;xGIYqoGpuuSzGCDyWmF9JGYdniaXNo2EFt1Pznqa2pL7H3twkjP9wVB3bsbTaRzzpExniwkp7tpS&#10;XVvACIIqeeDsJG5CWo3IgME76mKjEr/PmZxTpmlMtJ83J477tZ68nvd7/QsAAP//AwBQSwMEFAAG&#10;AAgAAAAhAO8HsmzdAAAACAEAAA8AAABkcnMvZG93bnJldi54bWxMj0FPwzAMhe9I/IfISFwQS6Aw&#10;utJ0QkgguMFAcM0ar61InNJkXfn3uCc4WX7Pev5euZ68EyMOsQuk4WKhQCDVwXbUaHh/ezjPQcRk&#10;yBoXCDX8YIR1dXxUmsKGA73iuEmN4BCKhdHQptQXUsa6RW/iIvRI7O3C4E3idWikHcyBw72Tl0ot&#10;pTcd8YfW9HjfYv212XsN+dXT+Bmfs5ePerlzq3R2Mz5+D1qfnkx3tyASTunvGGZ8RoeKmbZhTzYK&#10;p4GLJFZznrOrstU1iO2sZApkVcr/BapfAAAA//8DAFBLAQItABQABgAIAAAAIQC2gziS/gAAAOEB&#10;AAATAAAAAAAAAAAAAAAAAAAAAABbQ29udGVudF9UeXBlc10ueG1sUEsBAi0AFAAGAAgAAAAhADj9&#10;If/WAAAAlAEAAAsAAAAAAAAAAAAAAAAALwEAAF9yZWxzLy5yZWxzUEsBAi0AFAAGAAgAAAAhAKFr&#10;KHMTAgAAJwQAAA4AAAAAAAAAAAAAAAAALgIAAGRycy9lMm9Eb2MueG1sUEsBAi0AFAAGAAgAAAAh&#10;AO8HsmzdAAAACAEAAA8AAAAAAAAAAAAAAAAAbQQAAGRycy9kb3ducmV2LnhtbFBLBQYAAAAABAAE&#10;APMAAAB3BQAAAAA=&#10;">
                <v:textbox>
                  <w:txbxContent>
                    <w:p w14:paraId="1D9DA979" w14:textId="743D6562" w:rsidR="00C874DF" w:rsidRPr="00A529BC" w:rsidRDefault="00C874DF" w:rsidP="00C874DF">
                      <w:pPr>
                        <w:spacing w:line="440" w:lineRule="exact"/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 w:rsidRPr="00A529B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A529B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（令和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A529B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）年度　</w:t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すみだく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墨田区</w:t>
                            </w:r>
                          </w:rubyBase>
                        </w:ruby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こうじ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高次</w:t>
                            </w:r>
                          </w:rubyBase>
                        </w:ruby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脳</w:t>
                            </w:r>
                          </w:rubyBase>
                        </w:ruby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きのう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機能</w:t>
                            </w:r>
                          </w:rubyBase>
                        </w:ruby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こうえんかい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講演会</w:t>
                            </w:r>
                          </w:rubyBase>
                        </w:ruby>
                      </w:r>
                      <w:r w:rsidRPr="00A529B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FA32D4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32D4" w:rsidRP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12"/>
                                <w:szCs w:val="24"/>
                              </w:rPr>
                              <w:t>もうしこみひょう</w:t>
                            </w:r>
                          </w:rt>
                          <w:rubyBase>
                            <w:r w:rsidR="00FA32D4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申込票</w:t>
                            </w:r>
                          </w:rubyBase>
                        </w:ruby>
                      </w:r>
                    </w:p>
                    <w:p w14:paraId="447B4453" w14:textId="77777777" w:rsidR="00C874DF" w:rsidRDefault="00C874DF" w:rsidP="00C874DF">
                      <w:pPr>
                        <w:spacing w:line="440" w:lineRule="exact"/>
                        <w:jc w:val="center"/>
                        <w:rPr>
                          <w:rFonts w:ascii="HGPGothicE" w:eastAsia="HGPGothicE" w:hAnsi="HGPGothicE"/>
                          <w:b/>
                          <w:bCs/>
                          <w:sz w:val="32"/>
                          <w:szCs w:val="32"/>
                        </w:rPr>
                      </w:pPr>
                      <w:r w:rsidRPr="00A529BC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すみだ福祉保健センター　高次脳機能障害講演会担当　行</w:t>
                      </w:r>
                      <w:r w:rsidRPr="00A529BC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44934">
                        <w:rPr>
                          <w:rFonts w:ascii="HGPGothicE" w:eastAsia="HGPGothicE" w:hAnsi="HGPGothicE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HGPGothicE" w:eastAsia="HGPGothicE" w:hAnsi="HGPGothicE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644934">
                        <w:rPr>
                          <w:rFonts w:ascii="HGPGothicE" w:eastAsia="HGPGothicE" w:hAnsi="HGPGothicE" w:hint="eastAsia"/>
                          <w:b/>
                          <w:bCs/>
                          <w:sz w:val="32"/>
                          <w:szCs w:val="32"/>
                        </w:rPr>
                        <w:t>03-5608-373</w:t>
                      </w:r>
                      <w:r>
                        <w:rPr>
                          <w:rFonts w:ascii="HGPGothicE" w:eastAsia="HGPGothicE" w:hAnsi="HGPGothicE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47F8F4ED" w14:textId="77777777" w:rsidR="00C874DF" w:rsidRPr="00644934" w:rsidRDefault="00C874DF" w:rsidP="00C874DF">
                      <w:pPr>
                        <w:spacing w:line="440" w:lineRule="exact"/>
                        <w:jc w:val="center"/>
                        <w:rPr>
                          <w:rFonts w:ascii="HGPGothicE" w:eastAsia="HGPGothicE" w:hAnsi="HGPGothicE"/>
                          <w:b/>
                          <w:bCs/>
                          <w:sz w:val="32"/>
                          <w:szCs w:val="32"/>
                        </w:rPr>
                      </w:pPr>
                      <w:r w:rsidRPr="0001243A">
                        <w:rPr>
                          <w:rFonts w:ascii="HGPGothicE" w:eastAsia="HGPGothicE" w:hAnsi="HGPGothicE"/>
                          <w:b/>
                          <w:bCs/>
                          <w:sz w:val="32"/>
                          <w:szCs w:val="32"/>
                        </w:rPr>
                        <w:t>koujinousoudan.center@sumida-jigyodan.or.jp</w:t>
                      </w:r>
                    </w:p>
                    <w:p w14:paraId="34D8FA98" w14:textId="77777777" w:rsidR="00C874DF" w:rsidRDefault="00C874DF" w:rsidP="00C874DF"/>
                  </w:txbxContent>
                </v:textbox>
                <w10:wrap type="square" anchorx="margin"/>
              </v:shape>
            </w:pict>
          </mc:Fallback>
        </mc:AlternateContent>
      </w:r>
    </w:p>
    <w:p w14:paraId="0FC37959" w14:textId="5CF50C3B" w:rsidR="00C874DF" w:rsidRPr="00A529BC" w:rsidRDefault="00C874DF" w:rsidP="00C874DF">
      <w:pPr>
        <w:jc w:val="center"/>
        <w:rPr>
          <w:rFonts w:ascii="HGMaruGothicMPRO" w:eastAsia="HGMaruGothicMPRO" w:hAnsi="HGMaruGothicMPRO"/>
          <w:b/>
          <w:bCs/>
          <w:sz w:val="24"/>
          <w:szCs w:val="24"/>
          <w:u w:val="double"/>
        </w:rPr>
      </w:pP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申込期間：202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3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（令和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5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）年10月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６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日（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金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）～202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3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（令和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5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）年11月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２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日（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木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>）</w:t>
      </w:r>
    </w:p>
    <w:p w14:paraId="591311D7" w14:textId="2E1B54B9" w:rsidR="00C874DF" w:rsidRPr="00A529BC" w:rsidRDefault="00C874DF" w:rsidP="00C874DF">
      <w:pPr>
        <w:spacing w:line="440" w:lineRule="exact"/>
        <w:ind w:leftChars="100" w:left="210"/>
        <w:jc w:val="left"/>
        <w:rPr>
          <w:rFonts w:ascii="HGMaruGothicMPRO" w:eastAsia="HGMaruGothicMPRO" w:hAnsi="HGMaruGothicMPRO"/>
          <w:sz w:val="22"/>
        </w:rPr>
      </w:pPr>
      <w:r>
        <w:rPr>
          <w:rFonts w:hint="eastAsia"/>
          <w:sz w:val="22"/>
        </w:rPr>
        <w:t>□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ていいん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定員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（</w:t>
      </w:r>
      <w:r w:rsidR="00FA32D4" w:rsidRPr="00A529BC">
        <w:rPr>
          <w:rFonts w:ascii="HGMaruGothicMPRO" w:eastAsia="HGMaruGothicMPRO" w:hAnsi="HGMaruGothicMPRO"/>
          <w:sz w:val="22"/>
          <w:u w:val="wave"/>
        </w:rPr>
        <w:t>50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めい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名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・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せんちゃくじゅん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先着順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）を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こえた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超えた</w:t>
            </w:r>
          </w:rubyBase>
        </w:ruby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ばあい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場合</w:t>
            </w:r>
          </w:rubyBase>
        </w:ruby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しめきらせて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締め切らせて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いただきます。</w:t>
      </w:r>
    </w:p>
    <w:p w14:paraId="4BA03C06" w14:textId="0303F8F1" w:rsidR="00C874DF" w:rsidRDefault="00C874DF" w:rsidP="00C874DF">
      <w:pPr>
        <w:spacing w:line="440" w:lineRule="exact"/>
        <w:ind w:leftChars="100" w:left="210"/>
        <w:jc w:val="left"/>
        <w:rPr>
          <w:rFonts w:ascii="HGMaruGothicMPRO" w:eastAsia="HGMaruGothicMPRO" w:hAnsi="HGMaruGothicMPRO"/>
          <w:sz w:val="22"/>
          <w:u w:val="wave"/>
        </w:rPr>
      </w:pPr>
      <w:r w:rsidRPr="00A529BC">
        <w:rPr>
          <w:rFonts w:ascii="HGMaruGothicMPRO" w:eastAsia="HGMaruGothicMPRO" w:hAnsi="HGMaruGothicMPRO" w:hint="eastAsia"/>
          <w:sz w:val="22"/>
        </w:rPr>
        <w:t>□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ていいん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定員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を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こえた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超えた</w:t>
            </w:r>
          </w:rubyBase>
        </w:ruby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ばあい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場合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の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おことわり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お断り</w:t>
            </w:r>
          </w:rubyBase>
        </w:ruby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および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及び</w:t>
            </w:r>
          </w:rubyBase>
        </w:ruby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こうえんかい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講演会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の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かいさい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開催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が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ちゅうし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中止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となった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ばあい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場合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は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ごれんらく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ご連絡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を</w:t>
      </w:r>
      <w:r w:rsidR="00FA32D4">
        <w:rPr>
          <w:rFonts w:ascii="HGMaruGothicMPRO" w:eastAsia="HGMaruGothicMPRO" w:hAnsi="HGMaruGothicMPRO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1"/>
                <w:u w:val="wave"/>
              </w:rPr>
              <w:t>さしあげます</w:t>
            </w:r>
          </w:rt>
          <w:rubyBase>
            <w:r w:rsidR="00FA32D4">
              <w:rPr>
                <w:rFonts w:ascii="HGMaruGothicMPRO" w:eastAsia="HGMaruGothicMPRO" w:hAnsi="HGMaruGothicMPRO"/>
                <w:sz w:val="22"/>
                <w:u w:val="wave"/>
              </w:rPr>
              <w:t>差し上げます</w:t>
            </w:r>
          </w:rubyBase>
        </w:ruby>
      </w:r>
      <w:r w:rsidRPr="00A529BC">
        <w:rPr>
          <w:rFonts w:ascii="HGMaruGothicMPRO" w:eastAsia="HGMaruGothicMPRO" w:hAnsi="HGMaruGothicMPRO" w:hint="eastAsia"/>
          <w:sz w:val="22"/>
          <w:u w:val="wave"/>
        </w:rPr>
        <w:t>。</w:t>
      </w:r>
    </w:p>
    <w:p w14:paraId="5D2B80A1" w14:textId="77777777" w:rsidR="00C874DF" w:rsidRPr="00A529BC" w:rsidRDefault="00C874DF" w:rsidP="00C874DF">
      <w:pPr>
        <w:spacing w:line="440" w:lineRule="exact"/>
        <w:ind w:leftChars="100" w:left="210"/>
        <w:jc w:val="left"/>
        <w:rPr>
          <w:rFonts w:ascii="HGMaruGothicMPRO" w:eastAsia="HGMaruGothicMPRO" w:hAnsi="HGMaruGothicMPRO"/>
          <w:sz w:val="22"/>
        </w:rPr>
      </w:pPr>
    </w:p>
    <w:p w14:paraId="68F28125" w14:textId="1D5FB805" w:rsidR="00C874DF" w:rsidRPr="00A529BC" w:rsidRDefault="00C874DF" w:rsidP="00C874DF">
      <w:pPr>
        <w:spacing w:line="440" w:lineRule="exact"/>
        <w:jc w:val="left"/>
        <w:rPr>
          <w:rFonts w:ascii="HGMaruGothicMPRO" w:eastAsia="HGMaruGothicMPRO" w:hAnsi="HGMaruGothicMPRO"/>
          <w:b/>
          <w:bCs/>
          <w:sz w:val="24"/>
          <w:szCs w:val="24"/>
        </w:rPr>
      </w:pP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【</w:t>
      </w:r>
      <w:r w:rsidRPr="00C874DF">
        <w:rPr>
          <w:rFonts w:ascii="HGMaruGothicMPRO" w:eastAsia="HGMaruGothicMPRO" w:hAnsi="HGMaruGothicMPRO" w:hint="eastAsia"/>
          <w:b/>
          <w:bCs/>
          <w:spacing w:val="240"/>
          <w:kern w:val="0"/>
          <w:sz w:val="24"/>
          <w:szCs w:val="24"/>
          <w:fitText w:val="960" w:id="-1218751232"/>
        </w:rPr>
        <w:t>日</w:t>
      </w:r>
      <w:r w:rsidRPr="00C874DF">
        <w:rPr>
          <w:rFonts w:ascii="HGMaruGothicMPRO" w:eastAsia="HGMaruGothicMPRO" w:hAnsi="HGMaruGothicMPRO" w:hint="eastAsia"/>
          <w:b/>
          <w:bCs/>
          <w:kern w:val="0"/>
          <w:sz w:val="24"/>
          <w:szCs w:val="24"/>
          <w:fitText w:val="960" w:id="-1218751232"/>
        </w:rPr>
        <w:t>時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】202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3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（令和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5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）年11月1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1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日（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土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  <w:r w:rsidR="003F4B5E">
        <w:rPr>
          <w:rFonts w:ascii="HGMaruGothicMPRO" w:eastAsia="HGMaruGothicMPRO" w:hAnsi="HGMaruGothicMPRO" w:hint="eastAsia"/>
          <w:b/>
          <w:bCs/>
          <w:sz w:val="24"/>
          <w:szCs w:val="24"/>
        </w:rPr>
        <w:t>午後２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時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0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0分～</w:t>
      </w:r>
      <w:r w:rsidR="003F4B5E">
        <w:rPr>
          <w:rFonts w:ascii="HGMaruGothicMPRO" w:eastAsia="HGMaruGothicMPRO" w:hAnsi="HGMaruGothicMPRO" w:hint="eastAsia"/>
          <w:b/>
          <w:bCs/>
          <w:sz w:val="24"/>
          <w:szCs w:val="24"/>
        </w:rPr>
        <w:t>午後3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時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4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5分</w:t>
      </w:r>
    </w:p>
    <w:p w14:paraId="3A514E6B" w14:textId="5AE45EE8" w:rsidR="00C874DF" w:rsidRPr="00A529BC" w:rsidRDefault="00FA32D4" w:rsidP="00C874DF">
      <w:pPr>
        <w:spacing w:line="440" w:lineRule="exact"/>
        <w:ind w:leftChars="2800" w:left="5880"/>
        <w:jc w:val="lef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うけつけ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受付</w:t>
            </w:r>
          </w:rubyBase>
        </w:ruby>
      </w:r>
      <w:r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かいし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開始</w:t>
            </w:r>
          </w:rubyBase>
        </w:ruby>
      </w:r>
      <w:r w:rsidR="00C874DF"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19666F">
        <w:rPr>
          <w:rFonts w:ascii="HGMaruGothicMPRO" w:eastAsia="HGMaruGothicMPRO" w:hAnsi="HGMaruGothicMPRO" w:hint="eastAsia"/>
          <w:b/>
          <w:bCs/>
          <w:sz w:val="24"/>
          <w:szCs w:val="24"/>
        </w:rPr>
        <w:t>午後1</w:t>
      </w:r>
      <w:r w:rsidR="00C874DF"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時</w:t>
      </w:r>
      <w:r w:rsidR="00C874DF">
        <w:rPr>
          <w:rFonts w:ascii="HGMaruGothicMPRO" w:eastAsia="HGMaruGothicMPRO" w:hAnsi="HGMaruGothicMPRO" w:hint="eastAsia"/>
          <w:b/>
          <w:bCs/>
          <w:sz w:val="24"/>
          <w:szCs w:val="24"/>
        </w:rPr>
        <w:t>3</w:t>
      </w:r>
      <w:r w:rsidR="00C874DF"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0分～</w:t>
      </w:r>
    </w:p>
    <w:p w14:paraId="5C3A40E0" w14:textId="5098FB5B" w:rsidR="00C874DF" w:rsidRDefault="00C874DF" w:rsidP="00C874DF">
      <w:pPr>
        <w:spacing w:line="440" w:lineRule="exact"/>
        <w:jc w:val="left"/>
        <w:rPr>
          <w:rFonts w:ascii="HGMaruGothicMPRO" w:eastAsia="HGMaruGothicMPRO" w:hAnsi="HGMaruGothicMPRO"/>
          <w:b/>
          <w:bCs/>
          <w:sz w:val="24"/>
          <w:szCs w:val="24"/>
        </w:rPr>
      </w:pP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【</w:t>
      </w:r>
      <w:r w:rsidRPr="00C874DF">
        <w:rPr>
          <w:rFonts w:ascii="HGMaruGothicMPRO" w:eastAsia="HGMaruGothicMPRO" w:hAnsi="HGMaruGothicMPRO" w:hint="eastAsia"/>
          <w:b/>
          <w:bCs/>
          <w:spacing w:val="240"/>
          <w:kern w:val="0"/>
          <w:sz w:val="24"/>
          <w:szCs w:val="24"/>
          <w:fitText w:val="960" w:id="-1218751231"/>
        </w:rPr>
        <w:t>会</w:t>
      </w:r>
      <w:r w:rsidRPr="00C874DF">
        <w:rPr>
          <w:rFonts w:ascii="HGMaruGothicMPRO" w:eastAsia="HGMaruGothicMPRO" w:hAnsi="HGMaruGothicMPRO" w:hint="eastAsia"/>
          <w:b/>
          <w:bCs/>
          <w:kern w:val="0"/>
          <w:sz w:val="24"/>
          <w:szCs w:val="24"/>
          <w:fitText w:val="960" w:id="-1218751231"/>
        </w:rPr>
        <w:t>場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】</w:t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すみだく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墨田区</w:t>
            </w:r>
          </w:rubyBase>
        </w:ruby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やくしょ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役所</w:t>
            </w:r>
          </w:rubyBase>
        </w:ruby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とうきょうと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東京都</w:t>
            </w:r>
          </w:rubyBase>
        </w:ruby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すみだく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墨田区</w:t>
            </w:r>
          </w:rubyBase>
        </w:ruby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あづま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吾妻</w:t>
            </w:r>
          </w:rubyBase>
        </w:ruby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ばし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橋</w:t>
            </w:r>
          </w:rubyBase>
        </w:ruby>
      </w:r>
      <w:r w:rsidRPr="00B4277C">
        <w:rPr>
          <w:rFonts w:ascii="HGMaruGothicMPRO" w:eastAsia="HGMaruGothicMPRO" w:hAnsi="HGMaruGothicMPRO" w:hint="eastAsia"/>
          <w:b/>
          <w:bCs/>
          <w:sz w:val="24"/>
          <w:szCs w:val="24"/>
        </w:rPr>
        <w:t>1-</w:t>
      </w:r>
      <w:r w:rsidRPr="00B4277C">
        <w:rPr>
          <w:rFonts w:ascii="HGMaruGothicMPRO" w:eastAsia="HGMaruGothicMPRO" w:hAnsi="HGMaruGothicMPRO"/>
          <w:b/>
          <w:bCs/>
          <w:sz w:val="24"/>
          <w:szCs w:val="24"/>
        </w:rPr>
        <w:t>23</w:t>
      </w:r>
      <w:r w:rsidRPr="00B4277C">
        <w:rPr>
          <w:rFonts w:ascii="HGMaruGothicMPRO" w:eastAsia="HGMaruGothicMPRO" w:hAnsi="HGMaruGothicMPRO" w:hint="eastAsia"/>
          <w:b/>
          <w:bCs/>
          <w:sz w:val="24"/>
          <w:szCs w:val="24"/>
        </w:rPr>
        <w:t>-</w:t>
      </w:r>
      <w:r w:rsidRPr="00B4277C">
        <w:rPr>
          <w:rFonts w:ascii="HGMaruGothicMPRO" w:eastAsia="HGMaruGothicMPRO" w:hAnsi="HGMaruGothicMPRO"/>
          <w:b/>
          <w:bCs/>
          <w:sz w:val="24"/>
          <w:szCs w:val="24"/>
        </w:rPr>
        <w:t>20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 131</w:t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かいぎしつ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会議室</w:t>
            </w:r>
          </w:rubyBase>
        </w:ruby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（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13階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</w:p>
    <w:p w14:paraId="41D7C1B1" w14:textId="76D248DF" w:rsidR="00C874DF" w:rsidRPr="00E76ABB" w:rsidRDefault="00C874DF" w:rsidP="00C874DF">
      <w:pPr>
        <w:spacing w:line="440" w:lineRule="exact"/>
        <w:ind w:leftChars="600" w:left="1260"/>
        <w:jc w:val="left"/>
        <w:rPr>
          <w:b/>
          <w:bCs/>
          <w:sz w:val="24"/>
          <w:szCs w:val="24"/>
          <w:shd w:val="pct15" w:color="auto" w:fill="FFFFFF"/>
        </w:rPr>
      </w:pP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※</w:t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ちゅうしゃじょう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駐車場</w:t>
            </w:r>
          </w:rubyBase>
        </w:ruby>
      </w: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は</w:t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ごりよう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ご利用</w:t>
            </w:r>
          </w:rubyBase>
        </w:ruby>
      </w: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できません。</w:t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はいりょ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配慮</w:t>
            </w:r>
          </w:rubyBase>
        </w:ruby>
      </w: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の</w:t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ひつよう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必要</w:t>
            </w:r>
          </w:rubyBase>
        </w:ruby>
      </w: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な</w:t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かた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方</w:t>
            </w:r>
          </w:rubyBase>
        </w:ruby>
      </w: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は</w:t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じぜん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事前</w:t>
            </w:r>
          </w:rubyBase>
        </w:ruby>
      </w: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に</w:t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ごそう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ご相</w:t>
            </w:r>
          </w:rubyBase>
        </w:ruby>
      </w:r>
      <w:r w:rsidR="00FA32D4">
        <w:rPr>
          <w:b/>
          <w:bCs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游明朝" w:eastAsia="游明朝" w:hAnsi="游明朝"/>
                <w:b/>
                <w:bCs/>
                <w:sz w:val="12"/>
                <w:szCs w:val="24"/>
                <w:shd w:val="pct15" w:color="auto" w:fill="FFFFFF"/>
              </w:rPr>
              <w:t>だん</w:t>
            </w:r>
          </w:rt>
          <w:rubyBase>
            <w:r w:rsidR="00FA32D4">
              <w:rPr>
                <w:b/>
                <w:bCs/>
                <w:sz w:val="24"/>
                <w:szCs w:val="24"/>
                <w:shd w:val="pct15" w:color="auto" w:fill="FFFFFF"/>
              </w:rPr>
              <w:t>談</w:t>
            </w:r>
          </w:rubyBase>
        </w:ruby>
      </w:r>
      <w:r w:rsidRPr="00E76ABB">
        <w:rPr>
          <w:rFonts w:hint="eastAsia"/>
          <w:b/>
          <w:bCs/>
          <w:sz w:val="24"/>
          <w:szCs w:val="24"/>
          <w:shd w:val="pct15" w:color="auto" w:fill="FFFFFF"/>
        </w:rPr>
        <w:t>ください。</w:t>
      </w:r>
    </w:p>
    <w:p w14:paraId="0D2E87DC" w14:textId="5ADA0CD5" w:rsidR="00C874DF" w:rsidRPr="00A529BC" w:rsidRDefault="00C874DF" w:rsidP="00C874DF">
      <w:pPr>
        <w:spacing w:line="440" w:lineRule="exact"/>
        <w:ind w:left="7204" w:hangingChars="3000" w:hanging="7204"/>
        <w:jc w:val="left"/>
        <w:rPr>
          <w:rFonts w:ascii="HGMaruGothicMPRO" w:eastAsia="HGMaruGothicMPRO" w:hAnsi="HGMaruGothicMPRO"/>
          <w:b/>
          <w:bCs/>
          <w:sz w:val="24"/>
          <w:szCs w:val="24"/>
        </w:rPr>
      </w:pP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【問合せ先】すみだ福祉保健センター　リハビリテーション部　</w:t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きのう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機能</w:t>
            </w:r>
          </w:rubyBase>
        </w:ruby>
      </w:r>
      <w:r w:rsidR="00FA32D4">
        <w:rPr>
          <w:rFonts w:ascii="HGMaruGothicMPRO" w:eastAsia="HGMaruGothicMPRO" w:hAnsi="HGMaruGothicM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b/>
                <w:bCs/>
                <w:sz w:val="12"/>
                <w:szCs w:val="24"/>
              </w:rPr>
              <w:t>くんれんか</w:t>
            </w:r>
          </w:rt>
          <w:rubyBase>
            <w:r w:rsidR="00FA32D4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>訓練課</w:t>
            </w:r>
          </w:rubyBase>
        </w:ruby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担当　山本・西野</w:t>
      </w:r>
    </w:p>
    <w:p w14:paraId="2CE98881" w14:textId="793A6F8B" w:rsidR="00C874DF" w:rsidRDefault="00C874DF" w:rsidP="00AC720A">
      <w:pPr>
        <w:spacing w:line="440" w:lineRule="exact"/>
        <w:ind w:leftChars="869" w:left="1825"/>
        <w:jc w:val="left"/>
        <w:rPr>
          <w:rFonts w:ascii="HGMaruGothicMPRO" w:eastAsia="HGMaruGothicMPRO" w:hAnsi="HGMaruGothicMPRO"/>
          <w:b/>
          <w:bCs/>
          <w:sz w:val="24"/>
          <w:szCs w:val="24"/>
        </w:rPr>
      </w:pP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TEL：03-5608-3738（土日祝を除く　</w:t>
      </w:r>
      <w:r w:rsidR="003F4B5E">
        <w:rPr>
          <w:rFonts w:ascii="HGMaruGothicMPRO" w:eastAsia="HGMaruGothicMPRO" w:hAnsi="HGMaruGothicMPRO" w:hint="eastAsia"/>
          <w:b/>
          <w:bCs/>
          <w:sz w:val="24"/>
          <w:szCs w:val="24"/>
        </w:rPr>
        <w:t>午前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9時～</w:t>
      </w:r>
      <w:r w:rsidR="003F4B5E">
        <w:rPr>
          <w:rFonts w:ascii="HGMaruGothicMPRO" w:eastAsia="HGMaruGothicMPRO" w:hAnsi="HGMaruGothicMPRO" w:hint="eastAsia"/>
          <w:b/>
          <w:bCs/>
          <w:sz w:val="24"/>
          <w:szCs w:val="24"/>
        </w:rPr>
        <w:t>午後5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時）</w:t>
      </w:r>
    </w:p>
    <w:p w14:paraId="61FA42DA" w14:textId="77777777" w:rsidR="00C874DF" w:rsidRPr="003F4B5E" w:rsidRDefault="00C874DF" w:rsidP="00C874DF">
      <w:pPr>
        <w:spacing w:line="440" w:lineRule="exact"/>
        <w:jc w:val="left"/>
        <w:rPr>
          <w:b/>
          <w:bCs/>
          <w:sz w:val="24"/>
          <w:szCs w:val="24"/>
        </w:rPr>
      </w:pPr>
    </w:p>
    <w:tbl>
      <w:tblPr>
        <w:tblpPr w:leftFromText="142" w:rightFromText="142" w:vertAnchor="text" w:horzAnchor="margin" w:tblpY="204"/>
        <w:tblOverlap w:val="never"/>
        <w:tblW w:w="106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992"/>
        <w:gridCol w:w="2174"/>
        <w:gridCol w:w="5056"/>
      </w:tblGrid>
      <w:tr w:rsidR="00C874DF" w:rsidRPr="004D6846" w14:paraId="7F72073C" w14:textId="77777777" w:rsidTr="00A47756">
        <w:trPr>
          <w:trHeight w:val="63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39EF4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74DF" w:rsidRPr="00C63E90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フリガナ</w:t>
                  </w:r>
                </w:rt>
                <w:rubyBase>
                  <w:r w:rsidR="00C874D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5D6DA" w14:textId="77777777" w:rsidR="00C874DF" w:rsidRPr="007E20CF" w:rsidRDefault="00C874DF" w:rsidP="00A47756">
            <w:pPr>
              <w:widowControl/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0255E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3527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所属等　※○をつけてください</w:t>
            </w:r>
          </w:p>
        </w:tc>
      </w:tr>
      <w:tr w:rsidR="00C874DF" w:rsidRPr="004D6846" w14:paraId="394A1EDF" w14:textId="77777777" w:rsidTr="00A47756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C828E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61DF" w14:textId="77777777" w:rsidR="00C874DF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区内</w:t>
            </w:r>
          </w:p>
          <w:p w14:paraId="24AC6B26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区外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7610F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1E2B" w14:textId="77777777" w:rsidR="00C874DF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当事者・家族・一般区民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・支援者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2A59276C" w14:textId="77777777" w:rsidR="00C874DF" w:rsidRPr="004D6846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職種・所属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・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874DF" w:rsidRPr="004D6846" w14:paraId="1DD225BF" w14:textId="77777777" w:rsidTr="00A47756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F132C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F67BB" w14:textId="77777777" w:rsidR="00C874DF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区内</w:t>
            </w:r>
          </w:p>
          <w:p w14:paraId="179B6EBE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区外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4219A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DBB9" w14:textId="77777777" w:rsidR="00C874DF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当事者・家族・一般区民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・支援者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252F2CB0" w14:textId="77777777" w:rsidR="00C874DF" w:rsidRPr="004D6846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職種・所属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・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874DF" w:rsidRPr="004D6846" w14:paraId="2E2C7230" w14:textId="77777777" w:rsidTr="00A47756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C0A5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12C85" w14:textId="77777777" w:rsidR="00C874DF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区内</w:t>
            </w:r>
          </w:p>
          <w:p w14:paraId="0A85B519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区外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3E33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BF441" w14:textId="77777777" w:rsidR="00C874DF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当事者・家族・一般区民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・支援者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021657A1" w14:textId="77777777" w:rsidR="00C874DF" w:rsidRPr="004D6846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職種・所属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・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874DF" w:rsidRPr="004D6846" w14:paraId="5938A002" w14:textId="77777777" w:rsidTr="00A47756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65D7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0E81D" w14:textId="77777777" w:rsidR="00C874DF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区内</w:t>
            </w:r>
          </w:p>
          <w:p w14:paraId="0E954F85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区外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85086" w14:textId="77777777" w:rsidR="00C874DF" w:rsidRPr="004D6846" w:rsidRDefault="00C874DF" w:rsidP="00A47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5E8C9" w14:textId="77777777" w:rsidR="00C874DF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当事者・家族・一般区民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・支援者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65506B7E" w14:textId="77777777" w:rsidR="00C874DF" w:rsidRPr="004D6846" w:rsidRDefault="00C874DF" w:rsidP="00A477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職種・所属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・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4D68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3F60BCC0" w14:textId="77777777" w:rsidR="00C874DF" w:rsidRDefault="00C874DF" w:rsidP="00C874DF">
      <w:pPr>
        <w:spacing w:line="440" w:lineRule="exact"/>
        <w:jc w:val="center"/>
        <w:rPr>
          <w:b/>
          <w:bCs/>
          <w:sz w:val="24"/>
          <w:szCs w:val="24"/>
        </w:rPr>
      </w:pPr>
    </w:p>
    <w:p w14:paraId="1D5CA346" w14:textId="0000F26C" w:rsidR="00C874DF" w:rsidRDefault="00C874DF" w:rsidP="00C874DF">
      <w:pPr>
        <w:spacing w:line="440" w:lineRule="exact"/>
        <w:jc w:val="center"/>
        <w:rPr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3BDC6" wp14:editId="2CB419DD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667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A11ED" id="直線コネクタ 1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4pt" to="5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TNzQEAAAMEAAAOAAAAZHJzL2Uyb0RvYy54bWysU8tu2zAQvBfoPxC815INxC0EyznESC9F&#10;G/R1Z6ilRYAvcFlL+vsuKVtu0l4aRAdC5M7O7gyXu9vRGnaCiNq7lq9XNWfgpO+0O7b8x/f7dx84&#10;wyRcJ4x30PIJkN/u377ZDaGBje+96SAyInHYDKHlfUqhqSqUPViBKx/AUVD5aEWibTxWXRQDsVtT&#10;bep6Ww0+diF6CYh0epiDfF/4lQKZviiFkJhpOfWWyhrL+pjXar8TzTGK0Gt5bkO8oAsrtKOiC9VB&#10;JMF+Rf0XldUyevQqraS3lVdKSygaSM26fqbmWy8CFC1kDobFJnw9Wvn5dOceItkwBGwwPMSsYlTR&#10;MmV0+El3WnRRp2wstk2LbTAmJulwu92+v6nJXXmJVTNFpgoR00fwluWflhvtsiLRiNMnTFSWoBdI&#10;PjaODS3f0HdTYOiN7u61MTlYpgLuTGQnQfeZxnW+P2J4gsp0B4H9DMIJ8+YMNI7wV6XlL00G5tJf&#10;QTHdkaJZ87NyQkpw6VLSOELnNEXNLYn13HSe3mufTxPP+JwKZUD/J3nJKJW9S0uy1c7Hf1W/uqRm&#10;/MWBWXe24NF3U5mBYg1NWjH1/CryKP+5L+nXt7v/DQAA//8DAFBLAwQUAAYACAAAACEAkdZ99NkA&#10;AAAFAQAADwAAAGRycy9kb3ducmV2LnhtbEyPwU7DMBBE70j8g7VI3KhdKCVK41QIqeICB0IPHJ14&#10;SaLE6yh20vD3bLnQ48ysZt5m+8X1YsYxtJ40rFcKBFLlbUu1huPn4S4BEaIha3pPqOEHA+zz66vM&#10;pNaf6APnItaCSyikRkMT45BKGaoGnQkrPyBx9u1HZyLLsZZ2NCcud728V2ornWmJFxoz4EuDVVdM&#10;TkPyVdpXPyXhvegOT3P3sHk7yo3WtzfL8w5ExCX+H8MZn9EhZ6bST2SD6DXwI1HDlvHPoXpUbJR/&#10;hswzeUmf/wIAAP//AwBQSwECLQAUAAYACAAAACEAtoM4kv4AAADhAQAAEwAAAAAAAAAAAAAAAAAA&#10;AAAAW0NvbnRlbnRfVHlwZXNdLnhtbFBLAQItABQABgAIAAAAIQA4/SH/1gAAAJQBAAALAAAAAAAA&#10;AAAAAAAAAC8BAABfcmVscy8ucmVsc1BLAQItABQABgAIAAAAIQAKcvTNzQEAAAMEAAAOAAAAAAAA&#10;AAAAAAAAAC4CAABkcnMvZTJvRG9jLnhtbFBLAQItABQABgAIAAAAIQCR1n302QAAAAUBAAAPAAAA&#10;AAAAAAAAAAAAACcEAABkcnMvZG93bnJldi54bWxQSwUGAAAAAAQABADzAAAALQUAAAAA&#10;" strokecolor="black [3213]" strokeweight="1.75pt">
                <v:stroke dashstyle="3 1" joinstyle="miter"/>
                <w10:wrap anchorx="margin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★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事前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アンケート</w:t>
      </w: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のお願い</w:t>
      </w:r>
      <w:r>
        <w:rPr>
          <w:rFonts w:hint="eastAsia"/>
          <w:b/>
          <w:bCs/>
          <w:sz w:val="24"/>
          <w:szCs w:val="24"/>
        </w:rPr>
        <w:t>★</w:t>
      </w:r>
    </w:p>
    <w:p w14:paraId="512AB0E6" w14:textId="77777777" w:rsidR="005E233F" w:rsidRDefault="005E233F" w:rsidP="005E233F">
      <w:pPr>
        <w:spacing w:line="240" w:lineRule="exact"/>
        <w:jc w:val="center"/>
        <w:rPr>
          <w:b/>
          <w:bCs/>
          <w:sz w:val="24"/>
          <w:szCs w:val="24"/>
        </w:rPr>
      </w:pPr>
    </w:p>
    <w:p w14:paraId="05F07758" w14:textId="75375CB8" w:rsidR="00C874DF" w:rsidRDefault="00FA32D4" w:rsidP="00FA32D4">
      <w:pPr>
        <w:spacing w:line="320" w:lineRule="exact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こうえんかい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講演会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とうじつ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当日</w:t>
            </w:r>
          </w:rubyBase>
        </w:ruby>
      </w:r>
      <w:r w:rsidR="00C874DF" w:rsidRPr="00C4615C">
        <w:rPr>
          <w:rFonts w:ascii="HGMaruGothicMPRO" w:eastAsia="HGMaruGothicMPRO" w:hAnsi="HGMaruGothicMPRO" w:hint="eastAsia"/>
          <w:sz w:val="24"/>
          <w:szCs w:val="24"/>
        </w:rPr>
        <w:t>は、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じかん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時間</w:t>
            </w:r>
          </w:rubyBase>
        </w:ruby>
      </w:r>
      <w:r w:rsidR="00C874DF" w:rsidRPr="00C4615C">
        <w:rPr>
          <w:rFonts w:ascii="HGMaruGothicMPRO" w:eastAsia="HGMaruGothicMPRO" w:hAnsi="HGMaruGothicMPRO" w:hint="eastAsia"/>
          <w:sz w:val="24"/>
          <w:szCs w:val="24"/>
        </w:rPr>
        <w:t>が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かぎられて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限られて</w:t>
            </w:r>
          </w:rubyBase>
        </w:ruby>
      </w:r>
      <w:r w:rsidR="00C874DF" w:rsidRPr="00C4615C">
        <w:rPr>
          <w:rFonts w:ascii="HGMaruGothicMPRO" w:eastAsia="HGMaruGothicMPRO" w:hAnsi="HGMaruGothicMPRO" w:hint="eastAsia"/>
          <w:sz w:val="24"/>
          <w:szCs w:val="24"/>
        </w:rPr>
        <w:t>おりますので、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ごしつもん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ご質問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など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等</w:t>
            </w:r>
          </w:rubyBase>
        </w:ruby>
      </w:r>
      <w:r w:rsidR="00C874DF">
        <w:rPr>
          <w:rFonts w:ascii="HGMaruGothicMPRO" w:eastAsia="HGMaruGothicMPRO" w:hAnsi="HGMaruGothicMPRO" w:hint="eastAsia"/>
          <w:sz w:val="24"/>
          <w:szCs w:val="24"/>
        </w:rPr>
        <w:t>がありましたら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こうえん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講演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ぜんじつ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前日</w:t>
            </w:r>
          </w:rubyBase>
        </w:ruby>
      </w:r>
      <w:r w:rsidR="00C874DF">
        <w:rPr>
          <w:rFonts w:ascii="HGMaruGothicMPRO" w:eastAsia="HGMaruGothicMPRO" w:hAnsi="HGMaruGothicMPRO" w:hint="eastAsia"/>
          <w:sz w:val="24"/>
          <w:szCs w:val="24"/>
        </w:rPr>
        <w:t>までに、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ほん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本</w:t>
            </w:r>
          </w:rubyBase>
        </w:ruby>
      </w:r>
      <w:r w:rsidR="00C874DF">
        <w:rPr>
          <w:rFonts w:ascii="HGMaruGothicMPRO" w:eastAsia="HGMaruGothicMPRO" w:hAnsi="HGMaruGothicMPRO" w:hint="eastAsia"/>
          <w:sz w:val="24"/>
          <w:szCs w:val="24"/>
        </w:rPr>
        <w:t>アン</w:t>
      </w:r>
    </w:p>
    <w:p w14:paraId="470D9F82" w14:textId="1B729376" w:rsidR="00C874DF" w:rsidRDefault="00C874DF" w:rsidP="00FA32D4">
      <w:pPr>
        <w:spacing w:line="320" w:lineRule="exact"/>
        <w:ind w:leftChars="100" w:left="21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ケート</w:t>
      </w:r>
      <w:r w:rsidR="00FA32D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ひょう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票</w:t>
            </w:r>
          </w:rubyBase>
        </w:ruby>
      </w:r>
      <w:r w:rsidRPr="00C4615C">
        <w:rPr>
          <w:rFonts w:ascii="HGMaruGothicMPRO" w:eastAsia="HGMaruGothicMPRO" w:hAnsi="HGMaruGothicMPRO" w:hint="eastAsia"/>
          <w:sz w:val="24"/>
          <w:szCs w:val="24"/>
        </w:rPr>
        <w:t>をFAX</w:t>
      </w:r>
      <w:r>
        <w:rPr>
          <w:rFonts w:ascii="HGMaruGothicMPRO" w:eastAsia="HGMaruGothicMPRO" w:hAnsi="HGMaruGothicMPRO" w:hint="eastAsia"/>
          <w:sz w:val="24"/>
          <w:szCs w:val="24"/>
        </w:rPr>
        <w:t>またはメール</w:t>
      </w:r>
      <w:r w:rsidRPr="00C4615C">
        <w:rPr>
          <w:rFonts w:ascii="HGMaruGothicMPRO" w:eastAsia="HGMaruGothicMPRO" w:hAnsi="HGMaruGothicMPRO" w:hint="eastAsia"/>
          <w:sz w:val="24"/>
          <w:szCs w:val="24"/>
        </w:rPr>
        <w:t>にて送信いただく</w:t>
      </w:r>
      <w:r>
        <w:rPr>
          <w:rFonts w:ascii="HGMaruGothicMPRO" w:eastAsia="HGMaruGothicMPRO" w:hAnsi="HGMaruGothicMPRO" w:hint="eastAsia"/>
          <w:sz w:val="24"/>
          <w:szCs w:val="24"/>
        </w:rPr>
        <w:t>か</w:t>
      </w:r>
      <w:r w:rsidRPr="00C4615C">
        <w:rPr>
          <w:rFonts w:ascii="HGMaruGothicMPRO" w:eastAsia="HGMaruGothicMPRO" w:hAnsi="HGMaruGothicMPRO" w:hint="eastAsia"/>
          <w:sz w:val="24"/>
          <w:szCs w:val="24"/>
        </w:rPr>
        <w:t>、</w:t>
      </w:r>
      <w:r w:rsidR="00FA32D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とうじつ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当日</w:t>
            </w:r>
          </w:rubyBase>
        </w:ruby>
      </w:r>
      <w:r w:rsidRPr="00C4615C">
        <w:rPr>
          <w:rFonts w:ascii="HGMaruGothicMPRO" w:eastAsia="HGMaruGothicMPRO" w:hAnsi="HGMaruGothicMPRO" w:hint="eastAsia"/>
          <w:sz w:val="24"/>
          <w:szCs w:val="24"/>
        </w:rPr>
        <w:t>、</w:t>
      </w:r>
      <w:r w:rsidR="00FA32D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うけつけ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受付</w:t>
            </w:r>
          </w:rubyBase>
        </w:ruby>
      </w:r>
      <w:r w:rsidRPr="00C4615C">
        <w:rPr>
          <w:rFonts w:ascii="HGMaruGothicMPRO" w:eastAsia="HGMaruGothicMPRO" w:hAnsi="HGMaruGothicMPRO" w:hint="eastAsia"/>
          <w:sz w:val="24"/>
          <w:szCs w:val="24"/>
        </w:rPr>
        <w:t>に</w:t>
      </w:r>
      <w:r w:rsidR="00FA32D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2D4" w:rsidRPr="00FA32D4">
              <w:rPr>
                <w:rFonts w:ascii="HGMaruGothicMPRO" w:eastAsia="HGMaruGothicMPRO" w:hAnsi="HGMaruGothicMPRO"/>
                <w:sz w:val="12"/>
                <w:szCs w:val="24"/>
              </w:rPr>
              <w:t>ていしゅつ</w:t>
            </w:r>
          </w:rt>
          <w:rubyBase>
            <w:r w:rsidR="00FA32D4">
              <w:rPr>
                <w:rFonts w:ascii="HGMaruGothicMPRO" w:eastAsia="HGMaruGothicMPRO" w:hAnsi="HGMaruGothicMPRO"/>
                <w:sz w:val="24"/>
                <w:szCs w:val="24"/>
              </w:rPr>
              <w:t>提出</w:t>
            </w:r>
          </w:rubyBase>
        </w:ruby>
      </w:r>
      <w:r w:rsidRPr="00C4615C">
        <w:rPr>
          <w:rFonts w:ascii="HGMaruGothicMPRO" w:eastAsia="HGMaruGothicMPRO" w:hAnsi="HGMaruGothicMPRO" w:hint="eastAsia"/>
          <w:sz w:val="24"/>
          <w:szCs w:val="24"/>
        </w:rPr>
        <w:t>していただきますようお願い致します。</w:t>
      </w:r>
    </w:p>
    <w:p w14:paraId="70AD0CF9" w14:textId="77777777" w:rsidR="00C874DF" w:rsidRDefault="00C874DF" w:rsidP="00C874DF">
      <w:pPr>
        <w:ind w:firstLineChars="100" w:firstLine="210"/>
        <w:rPr>
          <w:rFonts w:ascii="HGMaruGothicMPRO" w:eastAsia="HGMaruGothicMPRO" w:hAnsi="HGMaruGothicM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11153" wp14:editId="05124F0F">
                <wp:simplePos x="0" y="0"/>
                <wp:positionH relativeFrom="margin">
                  <wp:posOffset>228600</wp:posOffset>
                </wp:positionH>
                <wp:positionV relativeFrom="paragraph">
                  <wp:posOffset>36195</wp:posOffset>
                </wp:positionV>
                <wp:extent cx="6324600" cy="1190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4188D" w14:textId="77777777" w:rsidR="00C874DF" w:rsidRPr="005F0EAD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1EBB9B" w14:textId="77777777" w:rsidR="00C874DF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770FEFBD" w14:textId="77777777" w:rsidR="00C874DF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396D1BF9" w14:textId="77777777" w:rsidR="00C874DF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29D6F21B" w14:textId="77777777" w:rsidR="00C874DF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3612B6B3" w14:textId="77777777" w:rsidR="00C874DF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06F7B00C" w14:textId="77777777" w:rsidR="00C874DF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6729669E" w14:textId="77777777" w:rsidR="00C874DF" w:rsidRPr="0031199B" w:rsidRDefault="00C874DF" w:rsidP="00C874D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1153" id="テキスト ボックス 3" o:spid="_x0000_s1033" type="#_x0000_t202" style="position:absolute;left:0;text-align:left;margin-left:18pt;margin-top:2.85pt;width:498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HjMAIAAFoEAAAOAAAAZHJzL2Uyb0RvYy54bWysVE2P2jAQvVfqf7B8Lwl0YSEirCgrqkpo&#10;dyW22rNxHGLV8bi2IaG/vmMnfGjbU9WLM/aM5+O958wf2lqRo7BOgs7pcJBSIjSHQup9Tr+/rj9N&#10;KXGe6YIp0CKnJ+How+Ljh3ljMjGCClQhLMEk2mWNyWnlvcmSxPFK1MwNwAiNzhJszTxu7T4pLGsw&#10;e62SUZpOkgZsYSxw4RyePnZOuoj5y1Jw/1yWTniicoq9+bjauO7CmizmLNtbZirJ+zbYP3RRM6mx&#10;6CXVI/OMHKz8I1UtuQUHpR9wqBMoS8lFnAGnGabvptlWzIg4C4LjzAUm9//S8qfj1rxY4tsv0CKB&#10;AZDGuMzhYZinLW0dvtgpQT9CeLrAJlpPOB5OPo/uJim6OPqGw1k6GY1DnuR63VjnvwqoSTByapGX&#10;CBc7bpzvQs8hoZqGtVQqcqM0aUKJcRovOFCyCM4QFq6slCVHhuzuFOM/+rI3UdiE0tjLdahg+XbX&#10;Elnk9P488A6KE+JgoZOIM3wtMf2GOf/CLGoC50Od+2dcSgXYE/QWJRXYX387D/FIFXopaVBjOXU/&#10;D8wKStQ3jSTe341mYxRl3EynMyxhbx27G4c+1CvAMYf4ngyPZgj36myWFuo3fAzLUBNdTHOsnFN/&#10;Nle+0z0+Ji6WyxiEIjTMb/TW8JD6DOpr+8as6cnyyPMTnLXIsnecdbEda8uDh1JGQgPKHaY9+Cjg&#10;KIn+sYUXcruPUddfwuI3AAAA//8DAFBLAwQUAAYACAAAACEAzEwlot4AAAAJAQAADwAAAGRycy9k&#10;b3ducmV2LnhtbEyPQU+DQBCF7yb+h82YeLOLELFFlkYhHjxa9dDbFkYg7s4Cu7T4752e7G1m3sub&#10;7+XbxRpxxMn3jhTcryIQSLVremoVfH683q1B+KCp0cYRKvhFD9vi+irXWeNO9I7HXWgFh5DPtIIu&#10;hCGT0tcdWu1XbkBi7dtNVgdep1Y2kz5xuDUyjqJUWt0Tf+j0gGWH9c9utgqqaizf1vt0/HqpxtmY&#10;Mp1DNSp1e7M8P4EIuIR/M5zxGR0KZjq4mRovjIIk5SpBwcMjiLMcJTEfDjxtkhhkkcvLBsUfAAAA&#10;//8DAFBLAQItABQABgAIAAAAIQC2gziS/gAAAOEBAAATAAAAAAAAAAAAAAAAAAAAAABbQ29udGVu&#10;dF9UeXBlc10ueG1sUEsBAi0AFAAGAAgAAAAhADj9If/WAAAAlAEAAAsAAAAAAAAAAAAAAAAALwEA&#10;AF9yZWxzLy5yZWxzUEsBAi0AFAAGAAgAAAAhAFXFAeMwAgAAWgQAAA4AAAAAAAAAAAAAAAAALgIA&#10;AGRycy9lMm9Eb2MueG1sUEsBAi0AFAAGAAgAAAAhAMxMJaLeAAAACQEAAA8AAAAAAAAAAAAAAAAA&#10;igQAAGRycy9kb3ducmV2LnhtbFBLBQYAAAAABAAEAPMAAACVBQAAAAA=&#10;" filled="f" strokeweight=".5pt">
                <v:textbox inset="5.85pt,.7pt,5.85pt,.7pt">
                  <w:txbxContent>
                    <w:p w14:paraId="41B4188D" w14:textId="77777777" w:rsidR="00C874DF" w:rsidRPr="005F0EAD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1EBB9B" w14:textId="77777777" w:rsidR="00C874DF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770FEFBD" w14:textId="77777777" w:rsidR="00C874DF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396D1BF9" w14:textId="77777777" w:rsidR="00C874DF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29D6F21B" w14:textId="77777777" w:rsidR="00C874DF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3612B6B3" w14:textId="77777777" w:rsidR="00C874DF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06F7B00C" w14:textId="77777777" w:rsidR="00C874DF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6729669E" w14:textId="77777777" w:rsidR="00C874DF" w:rsidRPr="0031199B" w:rsidRDefault="00C874DF" w:rsidP="00C874D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7A8FD" w14:textId="77777777" w:rsidR="00C874DF" w:rsidRDefault="00C874DF" w:rsidP="00C874DF">
      <w:pPr>
        <w:ind w:firstLineChars="100" w:firstLine="240"/>
        <w:rPr>
          <w:rFonts w:ascii="HGMaruGothicMPRO" w:eastAsia="HGMaruGothicMPRO" w:hAnsi="HGMaruGothicMPRO"/>
          <w:sz w:val="24"/>
          <w:szCs w:val="24"/>
        </w:rPr>
      </w:pPr>
    </w:p>
    <w:p w14:paraId="217AC78E" w14:textId="77777777" w:rsidR="00C874DF" w:rsidRDefault="00C874DF" w:rsidP="00C874DF">
      <w:pPr>
        <w:ind w:firstLineChars="100" w:firstLine="240"/>
        <w:rPr>
          <w:rFonts w:ascii="HGMaruGothicMPRO" w:eastAsia="HGMaruGothicMPRO" w:hAnsi="HGMaruGothicMPRO"/>
          <w:sz w:val="24"/>
          <w:szCs w:val="24"/>
        </w:rPr>
      </w:pPr>
    </w:p>
    <w:p w14:paraId="7E465DA9" w14:textId="77777777" w:rsidR="00C874DF" w:rsidRDefault="00C874DF" w:rsidP="00C874DF">
      <w:pPr>
        <w:ind w:firstLineChars="100" w:firstLine="240"/>
        <w:rPr>
          <w:rFonts w:ascii="HGMaruGothicMPRO" w:eastAsia="HGMaruGothicMPRO" w:hAnsi="HGMaruGothicMPRO"/>
          <w:sz w:val="24"/>
          <w:szCs w:val="24"/>
        </w:rPr>
      </w:pPr>
    </w:p>
    <w:p w14:paraId="6C841CBF" w14:textId="77777777" w:rsidR="00C874DF" w:rsidRDefault="00C874DF" w:rsidP="00C874DF">
      <w:pPr>
        <w:spacing w:line="440" w:lineRule="exact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3314D6F6" w14:textId="407FD104" w:rsidR="00C874DF" w:rsidRDefault="00C874DF" w:rsidP="00C874DF">
      <w:pPr>
        <w:spacing w:line="440" w:lineRule="exact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 w:rsidRPr="00A529BC">
        <w:rPr>
          <w:rFonts w:ascii="HGMaruGothicMPRO" w:eastAsia="HGMaruGothicMPRO" w:hAnsi="HGMaruGothicMPRO" w:hint="eastAsia"/>
          <w:b/>
          <w:bCs/>
          <w:sz w:val="24"/>
          <w:szCs w:val="24"/>
        </w:rPr>
        <w:t>ご協力ありがとうございました。</w:t>
      </w:r>
    </w:p>
    <w:sectPr w:rsidR="00C874DF" w:rsidSect="00E320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EFF6" w14:textId="77777777" w:rsidR="006035DB" w:rsidRDefault="006035DB" w:rsidP="0091746A">
      <w:r>
        <w:separator/>
      </w:r>
    </w:p>
  </w:endnote>
  <w:endnote w:type="continuationSeparator" w:id="0">
    <w:p w14:paraId="4A88E2EA" w14:textId="77777777" w:rsidR="006035DB" w:rsidRDefault="006035DB" w:rsidP="0091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F7DE" w14:textId="77777777" w:rsidR="006035DB" w:rsidRDefault="006035DB" w:rsidP="0091746A">
      <w:r>
        <w:separator/>
      </w:r>
    </w:p>
  </w:footnote>
  <w:footnote w:type="continuationSeparator" w:id="0">
    <w:p w14:paraId="5BB41874" w14:textId="77777777" w:rsidR="006035DB" w:rsidRDefault="006035DB" w:rsidP="0091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B2"/>
    <w:rsid w:val="00005B8B"/>
    <w:rsid w:val="00073D07"/>
    <w:rsid w:val="000A3E56"/>
    <w:rsid w:val="000A6106"/>
    <w:rsid w:val="000B364C"/>
    <w:rsid w:val="000D08A6"/>
    <w:rsid w:val="000E1B74"/>
    <w:rsid w:val="00131014"/>
    <w:rsid w:val="0019666F"/>
    <w:rsid w:val="001A1589"/>
    <w:rsid w:val="001B4B00"/>
    <w:rsid w:val="001D18BB"/>
    <w:rsid w:val="001E3151"/>
    <w:rsid w:val="001F6648"/>
    <w:rsid w:val="00216B14"/>
    <w:rsid w:val="00223794"/>
    <w:rsid w:val="00245890"/>
    <w:rsid w:val="00272C9B"/>
    <w:rsid w:val="002B52E0"/>
    <w:rsid w:val="003458BB"/>
    <w:rsid w:val="00355D97"/>
    <w:rsid w:val="003A0449"/>
    <w:rsid w:val="003F4B5E"/>
    <w:rsid w:val="0044425B"/>
    <w:rsid w:val="00484E8E"/>
    <w:rsid w:val="004C2FBB"/>
    <w:rsid w:val="004D2F60"/>
    <w:rsid w:val="004D60CB"/>
    <w:rsid w:val="004E15D3"/>
    <w:rsid w:val="005079BB"/>
    <w:rsid w:val="00522D60"/>
    <w:rsid w:val="005251F8"/>
    <w:rsid w:val="00561906"/>
    <w:rsid w:val="005D25C5"/>
    <w:rsid w:val="005E233F"/>
    <w:rsid w:val="006035DB"/>
    <w:rsid w:val="006A1DA6"/>
    <w:rsid w:val="006D2998"/>
    <w:rsid w:val="00717BE1"/>
    <w:rsid w:val="00741299"/>
    <w:rsid w:val="007C0BC8"/>
    <w:rsid w:val="007E19BF"/>
    <w:rsid w:val="00826265"/>
    <w:rsid w:val="0083349A"/>
    <w:rsid w:val="00835ACA"/>
    <w:rsid w:val="008453EC"/>
    <w:rsid w:val="0088245F"/>
    <w:rsid w:val="008A3BE2"/>
    <w:rsid w:val="008A53DF"/>
    <w:rsid w:val="0091746A"/>
    <w:rsid w:val="00935BF5"/>
    <w:rsid w:val="00950E44"/>
    <w:rsid w:val="00964255"/>
    <w:rsid w:val="00995538"/>
    <w:rsid w:val="009E58B2"/>
    <w:rsid w:val="00A413D8"/>
    <w:rsid w:val="00AA5D67"/>
    <w:rsid w:val="00AC68C3"/>
    <w:rsid w:val="00AC720A"/>
    <w:rsid w:val="00B4277C"/>
    <w:rsid w:val="00B95996"/>
    <w:rsid w:val="00BF3E78"/>
    <w:rsid w:val="00C543DA"/>
    <w:rsid w:val="00C61154"/>
    <w:rsid w:val="00C617E5"/>
    <w:rsid w:val="00C870FA"/>
    <w:rsid w:val="00C874DF"/>
    <w:rsid w:val="00CC3D35"/>
    <w:rsid w:val="00CD0E95"/>
    <w:rsid w:val="00D14B27"/>
    <w:rsid w:val="00D41C5C"/>
    <w:rsid w:val="00D43656"/>
    <w:rsid w:val="00DC1641"/>
    <w:rsid w:val="00DE7C78"/>
    <w:rsid w:val="00E046CB"/>
    <w:rsid w:val="00E0485D"/>
    <w:rsid w:val="00E32098"/>
    <w:rsid w:val="00E626A8"/>
    <w:rsid w:val="00E75C20"/>
    <w:rsid w:val="00EA2CE0"/>
    <w:rsid w:val="00EB5DBD"/>
    <w:rsid w:val="00EE3103"/>
    <w:rsid w:val="00F0162C"/>
    <w:rsid w:val="00F36684"/>
    <w:rsid w:val="00FA32D4"/>
    <w:rsid w:val="00FB4A03"/>
    <w:rsid w:val="00FD526A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0C075"/>
  <w15:chartTrackingRefBased/>
  <w15:docId w15:val="{30B97AD2-4510-495F-9779-13BF290D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098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6D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41C5C"/>
  </w:style>
  <w:style w:type="character" w:customStyle="1" w:styleId="a5">
    <w:name w:val="日付 (文字)"/>
    <w:basedOn w:val="a0"/>
    <w:link w:val="a4"/>
    <w:uiPriority w:val="99"/>
    <w:semiHidden/>
    <w:rsid w:val="00D41C5C"/>
  </w:style>
  <w:style w:type="paragraph" w:styleId="a6">
    <w:name w:val="header"/>
    <w:basedOn w:val="a"/>
    <w:link w:val="a7"/>
    <w:uiPriority w:val="99"/>
    <w:unhideWhenUsed/>
    <w:rsid w:val="0091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46A"/>
  </w:style>
  <w:style w:type="paragraph" w:styleId="a8">
    <w:name w:val="footer"/>
    <w:basedOn w:val="a"/>
    <w:link w:val="a9"/>
    <w:uiPriority w:val="99"/>
    <w:unhideWhenUsed/>
    <w:rsid w:val="00917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BDC6-A868-4E44-A6EB-99C14276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20190405</dc:creator>
  <cp:keywords/>
  <dc:description/>
  <cp:lastModifiedBy>20190405</cp:lastModifiedBy>
  <cp:revision>37</cp:revision>
  <cp:lastPrinted>2023-08-08T05:12:00Z</cp:lastPrinted>
  <dcterms:created xsi:type="dcterms:W3CDTF">2023-07-10T05:57:00Z</dcterms:created>
  <dcterms:modified xsi:type="dcterms:W3CDTF">2023-08-08T05:16:00Z</dcterms:modified>
</cp:coreProperties>
</file>